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E91F" w14:textId="070236A9" w:rsidR="008F0F51" w:rsidRDefault="008F0F51" w:rsidP="008F0F51">
      <w:pPr>
        <w:ind w:firstLine="708"/>
      </w:pPr>
      <w:r>
        <w:t>Программа «</w:t>
      </w:r>
      <w:r w:rsidR="00AD0452">
        <w:t>НВП</w:t>
      </w:r>
      <w:r>
        <w:t>-Кадет» ориентирована на учащихся 5-9 классов.</w:t>
      </w:r>
    </w:p>
    <w:p w14:paraId="0568355D" w14:textId="461AD435" w:rsidR="008F0F51" w:rsidRDefault="008F0F51" w:rsidP="008F0F51">
      <w:pPr>
        <w:ind w:firstLine="708"/>
      </w:pPr>
      <w:r>
        <w:t xml:space="preserve">Программа рассчитана на привитие подрастающему поколению чувства преданности своему Отечеству, уважения к истории своей Родины, потребности в служении Отечеству посредством знакомства с </w:t>
      </w:r>
      <w:proofErr w:type="gramStart"/>
      <w:r>
        <w:t>яркими  историческими</w:t>
      </w:r>
      <w:proofErr w:type="gramEnd"/>
      <w:r>
        <w:t xml:space="preserve"> примерами, изучения традиций, обычаев, нравов кадетского движения, а также жизни и деятельности выдающихся кадетов прошлого. Без</w:t>
      </w:r>
    </w:p>
    <w:p w14:paraId="225B7F55" w14:textId="1054241D" w:rsidR="008F0F51" w:rsidRDefault="008F0F51" w:rsidP="008F0F51">
      <w:r>
        <w:t>знания прошлого своей страны нельзя создавать настоящее и строить будущее.</w:t>
      </w:r>
    </w:p>
    <w:p w14:paraId="5D5E3683" w14:textId="1E66C575" w:rsidR="006A0138" w:rsidRDefault="008F0F51" w:rsidP="008F0F51">
      <w:pPr>
        <w:ind w:firstLine="708"/>
      </w:pPr>
      <w:r>
        <w:t xml:space="preserve">Программа </w:t>
      </w:r>
      <w:r w:rsidRPr="008F0F51">
        <w:t>«</w:t>
      </w:r>
      <w:r w:rsidR="00AD0452">
        <w:t>НВП</w:t>
      </w:r>
      <w:bookmarkStart w:id="0" w:name="_GoBack"/>
      <w:bookmarkEnd w:id="0"/>
      <w:r w:rsidRPr="008F0F51">
        <w:t xml:space="preserve">-Кадет» </w:t>
      </w:r>
      <w:r>
        <w:t>- общевойсковая подготовка, физическая, огневая, а также духовное, нравственное, патриотическое воспитание, которое способствует становлению и развитию кадета как личности и гражданина.</w:t>
      </w:r>
    </w:p>
    <w:sectPr w:rsidR="006A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5A"/>
    <w:rsid w:val="003B0D90"/>
    <w:rsid w:val="005E705A"/>
    <w:rsid w:val="006A0138"/>
    <w:rsid w:val="008F0F51"/>
    <w:rsid w:val="00A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2F48"/>
  <w15:chartTrackingRefBased/>
  <w15:docId w15:val="{E723C74F-DB45-4561-8DE1-B4A3018B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D90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2024-10-29T09:18:00Z</dcterms:created>
  <dcterms:modified xsi:type="dcterms:W3CDTF">2024-10-29T09:42:00Z</dcterms:modified>
</cp:coreProperties>
</file>